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17C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D67712" w14:textId="77777777" w:rsidR="00A75AD6" w:rsidRPr="004B7B70" w:rsidRDefault="00A75AD6" w:rsidP="00A75AD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B7B70">
        <w:rPr>
          <w:rFonts w:ascii="Arial" w:hAnsi="Arial" w:cs="Arial"/>
          <w:b/>
          <w:sz w:val="28"/>
          <w:szCs w:val="28"/>
        </w:rPr>
        <w:t>CONTRATO DE FORNECIMENTO</w:t>
      </w:r>
    </w:p>
    <w:p w14:paraId="10A2F3E4" w14:textId="77777777" w:rsidR="00A75AD6" w:rsidRPr="00A75AD6" w:rsidRDefault="00A75AD6" w:rsidP="00A75A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CONTRATO N°</w:t>
      </w:r>
      <w:r w:rsidR="00A82A94">
        <w:rPr>
          <w:rFonts w:ascii="Arial" w:hAnsi="Arial" w:cs="Arial"/>
          <w:sz w:val="24"/>
          <w:szCs w:val="24"/>
        </w:rPr>
        <w:t>13</w:t>
      </w:r>
      <w:r w:rsidR="001F0C63">
        <w:rPr>
          <w:rFonts w:ascii="Arial" w:hAnsi="Arial" w:cs="Arial"/>
          <w:sz w:val="24"/>
          <w:szCs w:val="24"/>
        </w:rPr>
        <w:t>/2019</w:t>
      </w:r>
    </w:p>
    <w:p w14:paraId="5673192A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9947F6" w14:textId="77777777" w:rsidR="00A75AD6" w:rsidRPr="004B7B70" w:rsidRDefault="00A75AD6" w:rsidP="00A75AD6">
      <w:pPr>
        <w:spacing w:after="0" w:line="240" w:lineRule="auto"/>
        <w:ind w:left="3261"/>
        <w:jc w:val="both"/>
        <w:rPr>
          <w:rFonts w:ascii="Arial" w:hAnsi="Arial" w:cs="Arial"/>
          <w:b/>
          <w:sz w:val="24"/>
          <w:szCs w:val="24"/>
        </w:rPr>
      </w:pPr>
      <w:r w:rsidRPr="004B7B70">
        <w:rPr>
          <w:rFonts w:ascii="Arial" w:hAnsi="Arial" w:cs="Arial"/>
          <w:b/>
          <w:sz w:val="24"/>
          <w:szCs w:val="24"/>
        </w:rPr>
        <w:t>Termo de contrato que entre si fazem o Município de Muitos Capões e a empresa Montamac Comércio de Peças e Serviços Ltda tendo como objeto o fornecimento de uma escavadeira hidráulica, nova zero hora.</w:t>
      </w:r>
    </w:p>
    <w:p w14:paraId="4B6A6AD4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912546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Pelo presente termo de contrato, de um lado o </w:t>
      </w:r>
      <w:r w:rsidRPr="004B7B70">
        <w:rPr>
          <w:rFonts w:ascii="Arial" w:hAnsi="Arial" w:cs="Arial"/>
          <w:b/>
          <w:sz w:val="24"/>
          <w:szCs w:val="24"/>
        </w:rPr>
        <w:t>Município de Muitos Capões</w:t>
      </w:r>
      <w:r w:rsidRPr="00A75AD6">
        <w:rPr>
          <w:rFonts w:ascii="Arial" w:hAnsi="Arial" w:cs="Arial"/>
          <w:sz w:val="24"/>
          <w:szCs w:val="24"/>
        </w:rPr>
        <w:t xml:space="preserve">, pessoa jurídica de direito público interno, inscrita no CNPJ sob n° 01.621.714/0001-80, com sede na rua Dorval Antunes Pereira, n° 950, neste ato representado pela Prefeita Municipal, sra. Rita de Cássia Campos Pereira, brasileira, casada, portadora da  Carteira  de Identidade n° 5044812252 SSP/ RS, CPF n° 395.875.500-30, residente    e domiciliada na rua Claro João Pereira, n° 86, centro, nesta cidade, doravante denominado </w:t>
      </w:r>
      <w:r w:rsidRPr="004B7B70">
        <w:rPr>
          <w:rFonts w:ascii="Arial" w:hAnsi="Arial" w:cs="Arial"/>
          <w:b/>
          <w:sz w:val="24"/>
          <w:szCs w:val="24"/>
        </w:rPr>
        <w:t>CONTRATANTE</w:t>
      </w:r>
      <w:r w:rsidRPr="00A75AD6">
        <w:rPr>
          <w:rFonts w:ascii="Arial" w:hAnsi="Arial" w:cs="Arial"/>
          <w:sz w:val="24"/>
          <w:szCs w:val="24"/>
        </w:rPr>
        <w:t xml:space="preserve"> e, de outro lado, a  empresa </w:t>
      </w:r>
      <w:r w:rsidRPr="004B7B70">
        <w:rPr>
          <w:rFonts w:ascii="Arial" w:hAnsi="Arial" w:cs="Arial"/>
          <w:b/>
          <w:sz w:val="24"/>
          <w:szCs w:val="24"/>
        </w:rPr>
        <w:t>Montamac Comércio de Peças e Serviços Ltda</w:t>
      </w:r>
      <w:r w:rsidRPr="00A75AD6">
        <w:rPr>
          <w:rFonts w:ascii="Arial" w:hAnsi="Arial" w:cs="Arial"/>
          <w:sz w:val="24"/>
          <w:szCs w:val="24"/>
        </w:rPr>
        <w:t>,  inscrita  no  CNPJ  n° 79.879.318/0004-97,  com sede na Rod. RS 122 km 63, n° 1693, bairro Linha Julieta, na cidade de Farroupilha</w:t>
      </w:r>
      <w:r w:rsidR="004B7B70">
        <w:rPr>
          <w:rFonts w:ascii="Arial" w:hAnsi="Arial" w:cs="Arial"/>
          <w:sz w:val="24"/>
          <w:szCs w:val="24"/>
        </w:rPr>
        <w:t>-RS</w:t>
      </w:r>
      <w:r w:rsidRPr="00A75AD6">
        <w:rPr>
          <w:rFonts w:ascii="Arial" w:hAnsi="Arial" w:cs="Arial"/>
          <w:sz w:val="24"/>
          <w:szCs w:val="24"/>
        </w:rPr>
        <w:t xml:space="preserve">, neste ato representada por Jorge Schmelzer, brasileiro, casado, consultor de vendas, portador da carteira de identidade n° 1009126747 SSP/RS, CPF n° 334.362.400-44,  residente  e  domiciliado  na rua Dr. Paulino Guerra, n°46, bairro ITU-sabrá, na cidade Porto Alegre, doravante denominada </w:t>
      </w:r>
      <w:r w:rsidRPr="004B7B70">
        <w:rPr>
          <w:rFonts w:ascii="Arial" w:hAnsi="Arial" w:cs="Arial"/>
          <w:b/>
          <w:sz w:val="24"/>
          <w:szCs w:val="24"/>
        </w:rPr>
        <w:t>CONTRATADA</w:t>
      </w:r>
      <w:r w:rsidRPr="00A75AD6">
        <w:rPr>
          <w:rFonts w:ascii="Arial" w:hAnsi="Arial" w:cs="Arial"/>
          <w:sz w:val="24"/>
          <w:szCs w:val="24"/>
        </w:rPr>
        <w:t>, com base na licitação modalidade pregão presencial n° 07/2019, na Lei n° 8.666/93, assim como em conformidade com as condições do edital referido, e termos da proposta, firmam o presente contrato, mediante as cláusulas e condições a seguir enunciadas:</w:t>
      </w:r>
    </w:p>
    <w:p w14:paraId="774FDB9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A86F5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PRIMEIRA: DO OBJETO</w:t>
      </w:r>
    </w:p>
    <w:p w14:paraId="51C573D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O presente contrato tem por objeto o fornecimento de uma Escavadeira Hidráulica nova zero quilometro conforme termo de </w:t>
      </w:r>
      <w:r w:rsidR="004B7B70" w:rsidRPr="00A75AD6">
        <w:rPr>
          <w:rFonts w:ascii="Arial" w:hAnsi="Arial" w:cs="Arial"/>
          <w:sz w:val="24"/>
          <w:szCs w:val="24"/>
        </w:rPr>
        <w:t>referência</w:t>
      </w:r>
      <w:r w:rsidRPr="00A75AD6">
        <w:rPr>
          <w:rFonts w:ascii="Arial" w:hAnsi="Arial" w:cs="Arial"/>
          <w:sz w:val="24"/>
          <w:szCs w:val="24"/>
        </w:rPr>
        <w:t xml:space="preserve"> anexo I do edital pregão presencial 07/2019.</w:t>
      </w:r>
    </w:p>
    <w:p w14:paraId="1EF9E144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439F3A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lastRenderedPageBreak/>
        <w:t>CLÁUSULA SEGUNDA: DO PRAZO, FORMA E LOCAL DO FORNECIMENTO</w:t>
      </w:r>
    </w:p>
    <w:p w14:paraId="044076C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O prazo para o fornecimento </w:t>
      </w:r>
      <w:r w:rsidR="004B7B70">
        <w:rPr>
          <w:rFonts w:ascii="Arial" w:hAnsi="Arial" w:cs="Arial"/>
          <w:sz w:val="24"/>
          <w:szCs w:val="24"/>
        </w:rPr>
        <w:t>do objeto constante da Cláusula Primeira</w:t>
      </w:r>
      <w:r w:rsidRPr="00A75AD6">
        <w:rPr>
          <w:rFonts w:ascii="Arial" w:hAnsi="Arial" w:cs="Arial"/>
          <w:sz w:val="24"/>
          <w:szCs w:val="24"/>
        </w:rPr>
        <w:t xml:space="preserve"> é de 30 dias a contar da assinatura do presente contrato, e deverá ser entregue de acordo com o edital e a proposta vencedora da licitação, na sede da prefeitura municipal de Muitos Capões.</w:t>
      </w:r>
    </w:p>
    <w:p w14:paraId="38184ED6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952C3B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TERCEIRA: DO PREÇO</w:t>
      </w:r>
    </w:p>
    <w:p w14:paraId="50CE87A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CONTRATANTE pagará à CONTRATADA pelo fornecimento de que trata o presente contrato, a importância de R$ 414.900,00 (quatrocentos e quatorze mil e novecentos reais)</w:t>
      </w:r>
    </w:p>
    <w:p w14:paraId="1E37290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2DA1B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QUARTA: DO PAGAMENTO</w:t>
      </w:r>
    </w:p>
    <w:p w14:paraId="02A2082F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O pagamento será efetuado 30 (trinta) dias após recebimento definitivo do equipamento.</w:t>
      </w:r>
    </w:p>
    <w:p w14:paraId="1D209B9D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E93C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QUINTA: DA ATUALIZAÇÃO MONETÁRIA</w:t>
      </w:r>
    </w:p>
    <w:p w14:paraId="6F781D8B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Os valores do presente contrato não pagos na data aprazada deverão ser corrigidos desde então até a data do efetivo pagamento, pelo IGPM calculado pró-rata dia.</w:t>
      </w:r>
    </w:p>
    <w:p w14:paraId="6E125F0B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D52B72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SEXTA: DO RECURSO FINANCEIRO</w:t>
      </w:r>
    </w:p>
    <w:p w14:paraId="79F09764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As despesas do presente contrato correrão à conta da seguinte dotação orçamentária: </w:t>
      </w:r>
    </w:p>
    <w:p w14:paraId="1DECD583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C7B192" w14:textId="77777777" w:rsidR="00A75AD6" w:rsidRPr="00A75AD6" w:rsidRDefault="00A75AD6" w:rsidP="00A75AD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SECRETARIA MUNICIPAL DA AGRICULTURA</w:t>
      </w:r>
    </w:p>
    <w:p w14:paraId="04F4039C" w14:textId="77777777" w:rsidR="00A75AD6" w:rsidRPr="00A75AD6" w:rsidRDefault="00A75AD6" w:rsidP="00A75AD6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Proj/Ativ</w:t>
      </w:r>
      <w:r>
        <w:rPr>
          <w:rFonts w:ascii="Arial" w:hAnsi="Arial" w:cs="Arial"/>
          <w:sz w:val="24"/>
          <w:szCs w:val="24"/>
        </w:rPr>
        <w:t xml:space="preserve">: </w:t>
      </w:r>
      <w:r w:rsidRPr="00A75AD6">
        <w:rPr>
          <w:rFonts w:ascii="Arial" w:hAnsi="Arial" w:cs="Arial"/>
          <w:sz w:val="24"/>
          <w:szCs w:val="24"/>
        </w:rPr>
        <w:t xml:space="preserve">2.173 </w:t>
      </w:r>
      <w:r>
        <w:rPr>
          <w:rFonts w:ascii="Arial" w:hAnsi="Arial" w:cs="Arial"/>
          <w:sz w:val="24"/>
          <w:szCs w:val="24"/>
        </w:rPr>
        <w:t xml:space="preserve">- </w:t>
      </w:r>
      <w:r w:rsidRPr="00A75AD6">
        <w:rPr>
          <w:rFonts w:ascii="Arial" w:hAnsi="Arial" w:cs="Arial"/>
          <w:sz w:val="24"/>
          <w:szCs w:val="24"/>
        </w:rPr>
        <w:t>Manutenção da Secretaria Municipal da Agricultura</w:t>
      </w:r>
    </w:p>
    <w:p w14:paraId="203B3BC9" w14:textId="77777777" w:rsidR="00A75AD6" w:rsidRPr="00A75AD6" w:rsidRDefault="00A75AD6" w:rsidP="00A75AD6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Natureza da despesa</w:t>
      </w:r>
      <w:r>
        <w:rPr>
          <w:rFonts w:ascii="Arial" w:hAnsi="Arial" w:cs="Arial"/>
          <w:sz w:val="24"/>
          <w:szCs w:val="24"/>
        </w:rPr>
        <w:t>:</w:t>
      </w:r>
      <w:r w:rsidRPr="00A75AD6">
        <w:rPr>
          <w:rFonts w:ascii="Arial" w:hAnsi="Arial" w:cs="Arial"/>
          <w:sz w:val="24"/>
          <w:szCs w:val="24"/>
        </w:rPr>
        <w:t xml:space="preserve"> 4.4.90.52</w:t>
      </w:r>
      <w:r>
        <w:rPr>
          <w:rFonts w:ascii="Arial" w:hAnsi="Arial" w:cs="Arial"/>
          <w:sz w:val="24"/>
          <w:szCs w:val="24"/>
        </w:rPr>
        <w:t xml:space="preserve"> -</w:t>
      </w:r>
      <w:r w:rsidRPr="00A75AD6">
        <w:rPr>
          <w:rFonts w:ascii="Arial" w:hAnsi="Arial" w:cs="Arial"/>
          <w:sz w:val="24"/>
          <w:szCs w:val="24"/>
        </w:rPr>
        <w:t xml:space="preserve"> Equipamentos e material permanente</w:t>
      </w:r>
    </w:p>
    <w:p w14:paraId="1B7145C5" w14:textId="77777777" w:rsidR="00A75AD6" w:rsidRPr="00A75AD6" w:rsidRDefault="00A75AD6" w:rsidP="00A75AD6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Fonte de recursos</w:t>
      </w:r>
      <w:r w:rsidRPr="00A75AD6">
        <w:rPr>
          <w:rFonts w:ascii="Arial" w:hAnsi="Arial" w:cs="Arial"/>
          <w:sz w:val="24"/>
          <w:szCs w:val="24"/>
        </w:rPr>
        <w:t>: 001</w:t>
      </w:r>
      <w:r>
        <w:rPr>
          <w:rFonts w:ascii="Arial" w:hAnsi="Arial" w:cs="Arial"/>
          <w:sz w:val="24"/>
          <w:szCs w:val="24"/>
        </w:rPr>
        <w:t xml:space="preserve"> -</w:t>
      </w:r>
      <w:r w:rsidRPr="00A75AD6">
        <w:rPr>
          <w:rFonts w:ascii="Arial" w:hAnsi="Arial" w:cs="Arial"/>
          <w:sz w:val="24"/>
          <w:szCs w:val="24"/>
        </w:rPr>
        <w:t xml:space="preserve"> livre</w:t>
      </w:r>
    </w:p>
    <w:p w14:paraId="638E4F6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A505B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SÉTIMA: DOS DIREITOS E DAS OBRIGAÇÕES</w:t>
      </w:r>
    </w:p>
    <w:p w14:paraId="063996A4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- Dos direitos:</w:t>
      </w:r>
    </w:p>
    <w:p w14:paraId="6A54D46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65C13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Constituem direitos do CONTRATANTE receber o objeto deste contrato nas condições avençadas e da CONTRATADA perceber o valor ajustado na forma e no prazo convencionados.</w:t>
      </w:r>
    </w:p>
    <w:p w14:paraId="01B36675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E3E7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- Das obrigações</w:t>
      </w:r>
    </w:p>
    <w:p w14:paraId="525E47C6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F455CB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7.2.1 - Constituem obrigações do CONTRATANTE:</w:t>
      </w:r>
    </w:p>
    <w:p w14:paraId="098BFE94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a) efetuar o pagamento ajustado; e</w:t>
      </w:r>
    </w:p>
    <w:p w14:paraId="5AB21F3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b) dar à CONTRATADA as condições necessárias a regular execução do</w:t>
      </w:r>
    </w:p>
    <w:p w14:paraId="7E64B50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contrato.</w:t>
      </w:r>
    </w:p>
    <w:p w14:paraId="7881E04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84EA44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7.2.2</w:t>
      </w:r>
      <w:r w:rsidRPr="00A75AD6">
        <w:rPr>
          <w:rFonts w:ascii="Arial" w:hAnsi="Arial" w:cs="Arial"/>
          <w:sz w:val="24"/>
          <w:szCs w:val="24"/>
        </w:rPr>
        <w:tab/>
        <w:t>- Constituem obrigações da CONTRATADA:</w:t>
      </w:r>
    </w:p>
    <w:p w14:paraId="6B1C05A5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a) entregar o material de acordo com as especificações, quantidade e</w:t>
      </w:r>
    </w:p>
    <w:p w14:paraId="2D118E11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prazos do edital e do presente contrato.</w:t>
      </w:r>
    </w:p>
    <w:p w14:paraId="1583F73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manter durante a execução do contrato, em compatibilidade com as obrigações assumidas, todas as condições de habilitação e qualificação exigidas na licitação;</w:t>
      </w:r>
    </w:p>
    <w:p w14:paraId="02AFFF6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14:paraId="34E5E703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assumir inteira responsabilidade pelas obrigações fiscais decorrentes da execução do presente contrato;</w:t>
      </w:r>
    </w:p>
    <w:p w14:paraId="72DC3AB3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C4E95B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OITAVA: DAS PENALIDADES E DAS MULTAS</w:t>
      </w:r>
    </w:p>
    <w:p w14:paraId="6E38F324" w14:textId="77777777" w:rsidR="001A5057" w:rsidRPr="00A75AD6" w:rsidRDefault="00A75AD6" w:rsidP="001A50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A CONTRATADA sujeita-se às </w:t>
      </w:r>
      <w:r w:rsidR="004B7B70">
        <w:rPr>
          <w:rFonts w:ascii="Arial" w:hAnsi="Arial" w:cs="Arial"/>
          <w:sz w:val="24"/>
          <w:szCs w:val="24"/>
        </w:rPr>
        <w:t xml:space="preserve">penalidades </w:t>
      </w:r>
      <w:r w:rsidRPr="00A75AD6">
        <w:rPr>
          <w:rFonts w:ascii="Arial" w:hAnsi="Arial" w:cs="Arial"/>
          <w:sz w:val="24"/>
          <w:szCs w:val="24"/>
        </w:rPr>
        <w:t xml:space="preserve">estabelecidas conforme </w:t>
      </w:r>
      <w:r w:rsidR="001A5057">
        <w:rPr>
          <w:rFonts w:ascii="Arial" w:hAnsi="Arial" w:cs="Arial"/>
          <w:sz w:val="24"/>
          <w:szCs w:val="24"/>
        </w:rPr>
        <w:t>E</w:t>
      </w:r>
      <w:r w:rsidR="001A5057" w:rsidRPr="00A75AD6">
        <w:rPr>
          <w:rFonts w:ascii="Arial" w:hAnsi="Arial" w:cs="Arial"/>
          <w:sz w:val="24"/>
          <w:szCs w:val="24"/>
        </w:rPr>
        <w:t xml:space="preserve">dital </w:t>
      </w:r>
      <w:r w:rsidR="001A5057">
        <w:rPr>
          <w:rFonts w:ascii="Arial" w:hAnsi="Arial" w:cs="Arial"/>
          <w:sz w:val="24"/>
          <w:szCs w:val="24"/>
        </w:rPr>
        <w:t>de P</w:t>
      </w:r>
      <w:r w:rsidR="001A5057" w:rsidRPr="00A75AD6">
        <w:rPr>
          <w:rFonts w:ascii="Arial" w:hAnsi="Arial" w:cs="Arial"/>
          <w:sz w:val="24"/>
          <w:szCs w:val="24"/>
        </w:rPr>
        <w:t xml:space="preserve">regão </w:t>
      </w:r>
      <w:r w:rsidR="001A5057">
        <w:rPr>
          <w:rFonts w:ascii="Arial" w:hAnsi="Arial" w:cs="Arial"/>
          <w:sz w:val="24"/>
          <w:szCs w:val="24"/>
        </w:rPr>
        <w:t>P</w:t>
      </w:r>
      <w:r w:rsidR="001A5057" w:rsidRPr="00A75AD6">
        <w:rPr>
          <w:rFonts w:ascii="Arial" w:hAnsi="Arial" w:cs="Arial"/>
          <w:sz w:val="24"/>
          <w:szCs w:val="24"/>
        </w:rPr>
        <w:t>resencial 07/2019.</w:t>
      </w:r>
    </w:p>
    <w:p w14:paraId="19D496EE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AEDCD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NONA: DA RESCISÃO</w:t>
      </w:r>
    </w:p>
    <w:p w14:paraId="4E5AD64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Este contrato poderá ser rescindido:</w:t>
      </w:r>
    </w:p>
    <w:p w14:paraId="0DDC6301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CEC9B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por ato unilateral do CONTRATANTE, nas hipóteses dos incisos I a XII, XVII e XVIII, do art. 78, da Lei n° 8.666/93;</w:t>
      </w:r>
    </w:p>
    <w:p w14:paraId="4A1D861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amigavelmente, por acordo entre as partes, reduzido a termo no processo de licitação, desde que conveniente para o CONTRATANTE;</w:t>
      </w:r>
    </w:p>
    <w:p w14:paraId="69ACF511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judicialmente, nos termos da legislação.</w:t>
      </w:r>
    </w:p>
    <w:p w14:paraId="2B42848A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E3632C" w14:textId="77777777" w:rsidR="00A75AD6" w:rsidRPr="00A75AD6" w:rsidRDefault="004B7B70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 </w:t>
      </w:r>
      <w:r w:rsidR="00A75AD6" w:rsidRPr="00A75AD6">
        <w:rPr>
          <w:rFonts w:ascii="Arial" w:hAnsi="Arial" w:cs="Arial"/>
          <w:sz w:val="24"/>
          <w:szCs w:val="24"/>
        </w:rPr>
        <w:t xml:space="preserve">A rescisão de que trata a alínea ‘a’ </w:t>
      </w:r>
      <w:r>
        <w:rPr>
          <w:rFonts w:ascii="Arial" w:hAnsi="Arial" w:cs="Arial"/>
          <w:sz w:val="24"/>
          <w:szCs w:val="24"/>
        </w:rPr>
        <w:t>da Cláusula Nona</w:t>
      </w:r>
      <w:r w:rsidR="00A75AD6" w:rsidRPr="00A75AD6">
        <w:rPr>
          <w:rFonts w:ascii="Arial" w:hAnsi="Arial" w:cs="Arial"/>
          <w:sz w:val="24"/>
          <w:szCs w:val="24"/>
        </w:rPr>
        <w:t xml:space="preserve">, acarreta as seguintes </w:t>
      </w:r>
      <w:r w:rsidRPr="00A75AD6">
        <w:rPr>
          <w:rFonts w:ascii="Arial" w:hAnsi="Arial" w:cs="Arial"/>
          <w:sz w:val="24"/>
          <w:szCs w:val="24"/>
        </w:rPr>
        <w:t>consequências</w:t>
      </w:r>
      <w:r w:rsidR="00A75AD6" w:rsidRPr="00A75AD6">
        <w:rPr>
          <w:rFonts w:ascii="Arial" w:hAnsi="Arial" w:cs="Arial"/>
          <w:sz w:val="24"/>
          <w:szCs w:val="24"/>
        </w:rPr>
        <w:t>, sem prejuízo das sanções previstas neste contrato:</w:t>
      </w:r>
    </w:p>
    <w:p w14:paraId="7B605BE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execução da garantia contratual, para ressarcimento do CONTRATANTE e dos valores das multas e indenizações a ele devidos;</w:t>
      </w:r>
    </w:p>
    <w:p w14:paraId="3AB3CE92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retenção dos créditos do contrato, se existentes, até o limite dos prejuízos causados ao CONTRATANTE.</w:t>
      </w:r>
    </w:p>
    <w:p w14:paraId="1F087C8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9CFC9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DÉCIMA: DA INEXECUÇÃO DO CONTRATO</w:t>
      </w:r>
    </w:p>
    <w:p w14:paraId="5892E846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 CONTRATADA reconhece os direitos do CONTRATANTE no caso de inexecução total ou parcial do contrato que venham a ensejar a sua rescisão, conforme art. 77, da Lei n° 8.666/93.</w:t>
      </w:r>
    </w:p>
    <w:p w14:paraId="16E5A0D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58490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 PRIMEIRA: DA VINCULAÇÃO</w:t>
      </w:r>
    </w:p>
    <w:p w14:paraId="0FF63AC2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O presente contrato está vinculado ao edital de PP.07/2019 à proposta do vencedor e à Lei n° 8.666/93.</w:t>
      </w:r>
    </w:p>
    <w:p w14:paraId="7438D435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31DAC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 SEGUNDA: DAS OMISSÕES</w:t>
      </w:r>
    </w:p>
    <w:p w14:paraId="6AA3094A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Este contrato rege-se pela Lei n° 8.666/93, inclusive em suas omissões.</w:t>
      </w:r>
    </w:p>
    <w:p w14:paraId="0BA84589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80509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 TERCEIRA: DA GARANTIA DO EQUIPAMENTO</w:t>
      </w:r>
    </w:p>
    <w:p w14:paraId="42A0970F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 xml:space="preserve">O objeto do presente contrato tem garantia </w:t>
      </w:r>
      <w:r w:rsidRPr="00500EF8">
        <w:rPr>
          <w:rFonts w:ascii="Arial" w:hAnsi="Arial" w:cs="Arial"/>
          <w:sz w:val="24"/>
          <w:szCs w:val="24"/>
        </w:rPr>
        <w:t xml:space="preserve">de </w:t>
      </w:r>
      <w:r w:rsidR="00FE2BC2">
        <w:rPr>
          <w:rFonts w:ascii="Arial" w:hAnsi="Arial" w:cs="Arial"/>
          <w:sz w:val="24"/>
          <w:szCs w:val="24"/>
        </w:rPr>
        <w:t xml:space="preserve">tempo  </w:t>
      </w:r>
      <w:r w:rsidRPr="00500EF8">
        <w:rPr>
          <w:rFonts w:ascii="Arial" w:hAnsi="Arial" w:cs="Arial"/>
          <w:sz w:val="24"/>
          <w:szCs w:val="24"/>
        </w:rPr>
        <w:t xml:space="preserve">quanto </w:t>
      </w:r>
      <w:r w:rsidRPr="00A75AD6">
        <w:rPr>
          <w:rFonts w:ascii="Arial" w:hAnsi="Arial" w:cs="Arial"/>
          <w:sz w:val="24"/>
          <w:szCs w:val="24"/>
        </w:rPr>
        <w:t>a vícios ocultos ou defeitos da coisa, ficando a CONTRATADA responsável por todos os encargos decorrentes disso.</w:t>
      </w:r>
    </w:p>
    <w:p w14:paraId="25CFEB00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771C9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 QUARTA: DO RECEBIMENTO DO OBJETO</w:t>
      </w:r>
    </w:p>
    <w:p w14:paraId="5890B28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O objeto do presente contrato será recebido:</w:t>
      </w:r>
    </w:p>
    <w:p w14:paraId="421DF7E7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provisoriamente, para efeito de posterior verificação da conformidade do equipamento com a especificação; e</w:t>
      </w:r>
    </w:p>
    <w:p w14:paraId="12BC335C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definitivamente, após a verificação da qualidade e inspeção pela REGOVCX;</w:t>
      </w:r>
    </w:p>
    <w:p w14:paraId="590B0D1D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02F052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AD6">
        <w:rPr>
          <w:rFonts w:ascii="Arial" w:hAnsi="Arial" w:cs="Arial"/>
          <w:b/>
          <w:sz w:val="24"/>
          <w:szCs w:val="24"/>
        </w:rPr>
        <w:t>CLÁUSULA DÉCIMA QUINTA: DO FORO</w:t>
      </w:r>
    </w:p>
    <w:p w14:paraId="43CA4B03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As partes elegem o foro da Comarca de Vacaria-RS para dirimir quaisquer dúvidas oriundas do presente contrato.</w:t>
      </w:r>
    </w:p>
    <w:p w14:paraId="42AC8808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EB81DB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E, por estarem justos e contratados, firmam o presente instrumento em</w:t>
      </w:r>
      <w:r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>três vias de igual teor e forma, na presença das testemunhas instrumentais, abaixo firmadas.</w:t>
      </w:r>
    </w:p>
    <w:p w14:paraId="38E19E6D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879CC8" w14:textId="77777777" w:rsidR="00A75AD6" w:rsidRPr="00A75AD6" w:rsidRDefault="00A75AD6" w:rsidP="00FE2BC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Muitos Capões 2</w:t>
      </w:r>
      <w:r w:rsidR="004B7B70">
        <w:rPr>
          <w:rFonts w:ascii="Arial" w:hAnsi="Arial" w:cs="Arial"/>
          <w:sz w:val="24"/>
          <w:szCs w:val="24"/>
        </w:rPr>
        <w:t>2</w:t>
      </w:r>
      <w:r w:rsidRPr="00A75AD6">
        <w:rPr>
          <w:rFonts w:ascii="Arial" w:hAnsi="Arial" w:cs="Arial"/>
          <w:sz w:val="24"/>
          <w:szCs w:val="24"/>
        </w:rPr>
        <w:t xml:space="preserve"> de fevereiro de 2019</w:t>
      </w:r>
      <w:r w:rsidR="004B7B70">
        <w:rPr>
          <w:rFonts w:ascii="Arial" w:hAnsi="Arial" w:cs="Arial"/>
          <w:sz w:val="24"/>
          <w:szCs w:val="24"/>
        </w:rPr>
        <w:t>.</w:t>
      </w:r>
    </w:p>
    <w:p w14:paraId="67966EAF" w14:textId="77777777" w:rsidR="00A75AD6" w:rsidRPr="00A75AD6" w:rsidRDefault="00A75AD6" w:rsidP="00A75A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______________________________________</w:t>
      </w:r>
    </w:p>
    <w:p w14:paraId="11211B19" w14:textId="77777777" w:rsidR="00A75AD6" w:rsidRPr="004B7B70" w:rsidRDefault="00A75AD6" w:rsidP="004B7B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B70">
        <w:rPr>
          <w:rFonts w:ascii="Arial" w:hAnsi="Arial" w:cs="Arial"/>
          <w:b/>
          <w:sz w:val="24"/>
          <w:szCs w:val="24"/>
        </w:rPr>
        <w:t>Rita de Cássia Campos Pereira</w:t>
      </w:r>
    </w:p>
    <w:p w14:paraId="3E195AA9" w14:textId="77777777" w:rsidR="00A75AD6" w:rsidRPr="00A75AD6" w:rsidRDefault="00A75AD6" w:rsidP="004B7B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Prefeita Municipal</w:t>
      </w:r>
    </w:p>
    <w:p w14:paraId="6DB7D14B" w14:textId="77777777" w:rsidR="001A5057" w:rsidRDefault="001A5057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E52A86" w14:textId="77777777" w:rsidR="00A75AD6" w:rsidRPr="00A75AD6" w:rsidRDefault="00A75AD6" w:rsidP="00A75A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AD6">
        <w:rPr>
          <w:rFonts w:ascii="Arial" w:hAnsi="Arial" w:cs="Arial"/>
          <w:sz w:val="24"/>
          <w:szCs w:val="24"/>
        </w:rPr>
        <w:t>______________________________________</w:t>
      </w:r>
    </w:p>
    <w:p w14:paraId="559D2F52" w14:textId="77777777" w:rsidR="00A75AD6" w:rsidRDefault="00A75AD6" w:rsidP="004B7B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B70">
        <w:rPr>
          <w:rFonts w:ascii="Arial" w:hAnsi="Arial" w:cs="Arial"/>
          <w:b/>
          <w:sz w:val="24"/>
          <w:szCs w:val="24"/>
        </w:rPr>
        <w:t>Mantomac Comercio de Peças e Serviços Ltda</w:t>
      </w:r>
    </w:p>
    <w:p w14:paraId="0A2D3210" w14:textId="77777777" w:rsidR="004B7B70" w:rsidRPr="004B7B70" w:rsidRDefault="004B7B70" w:rsidP="004B7B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B70">
        <w:rPr>
          <w:rFonts w:ascii="Arial" w:hAnsi="Arial" w:cs="Arial"/>
          <w:sz w:val="24"/>
          <w:szCs w:val="24"/>
        </w:rPr>
        <w:t>Contratada</w:t>
      </w:r>
    </w:p>
    <w:p w14:paraId="02E6380E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0112F4" w14:textId="77777777" w:rsidR="00A75AD6" w:rsidRDefault="00FE2BC2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Patrícia Varaschin Chedid</w:t>
      </w:r>
    </w:p>
    <w:p w14:paraId="2540F861" w14:textId="77777777" w:rsidR="00FE2BC2" w:rsidRDefault="00FE2BC2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Procuradora do Minicípio</w:t>
      </w:r>
    </w:p>
    <w:p w14:paraId="488574A2" w14:textId="77777777" w:rsidR="00FE2BC2" w:rsidRPr="00FE2BC2" w:rsidRDefault="00FE2BC2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D84B0F" w14:textId="77777777" w:rsidR="007577F8" w:rsidRPr="00FE2BC2" w:rsidRDefault="00A75AD6" w:rsidP="00A75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BC2">
        <w:rPr>
          <w:rFonts w:ascii="Arial" w:hAnsi="Arial" w:cs="Arial"/>
          <w:b/>
          <w:sz w:val="24"/>
          <w:szCs w:val="24"/>
        </w:rPr>
        <w:t>Testemunhas:</w:t>
      </w:r>
    </w:p>
    <w:p w14:paraId="7EC460FA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4EC9518D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14:paraId="1C4A7C72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94DC4E" w14:textId="77777777" w:rsid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19D493B3" w14:textId="77777777" w:rsidR="00A75AD6" w:rsidRPr="00A75AD6" w:rsidRDefault="00A75AD6" w:rsidP="00A75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</w:p>
    <w:sectPr w:rsidR="00A75AD6" w:rsidRPr="00A75AD6" w:rsidSect="00A75AD6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9EE4" w14:textId="77777777" w:rsidR="00523E59" w:rsidRDefault="00523E59" w:rsidP="00A75AD6">
      <w:pPr>
        <w:spacing w:after="0" w:line="240" w:lineRule="auto"/>
      </w:pPr>
      <w:r>
        <w:separator/>
      </w:r>
    </w:p>
  </w:endnote>
  <w:endnote w:type="continuationSeparator" w:id="0">
    <w:p w14:paraId="3D8332E8" w14:textId="77777777" w:rsidR="00523E59" w:rsidRDefault="00523E59" w:rsidP="00A7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1F31" w14:textId="77777777" w:rsidR="00A75AD6" w:rsidRDefault="00A75AD6" w:rsidP="00A75AD6">
    <w:pPr>
      <w:pStyle w:val="Corpodetexto"/>
      <w:spacing w:before="12"/>
      <w:ind w:left="19" w:right="18" w:firstLine="2"/>
      <w:jc w:val="center"/>
      <w:rPr>
        <w:sz w:val="20"/>
        <w:szCs w:val="20"/>
      </w:rPr>
    </w:pPr>
  </w:p>
  <w:p w14:paraId="157379F6" w14:textId="77777777" w:rsidR="00A75AD6" w:rsidRDefault="00A75AD6" w:rsidP="00A75AD6">
    <w:pPr>
      <w:pStyle w:val="Corpodetexto"/>
      <w:spacing w:before="12"/>
      <w:ind w:left="19" w:right="18" w:firstLine="2"/>
      <w:jc w:val="center"/>
      <w:rPr>
        <w:sz w:val="20"/>
        <w:szCs w:val="20"/>
      </w:rPr>
    </w:pPr>
  </w:p>
  <w:p w14:paraId="0A1AA012" w14:textId="77777777" w:rsidR="00A75AD6" w:rsidRDefault="00A75AD6" w:rsidP="00A75AD6">
    <w:pPr>
      <w:pStyle w:val="Corpodetexto"/>
      <w:spacing w:before="12"/>
      <w:ind w:left="19" w:right="18" w:firstLine="2"/>
      <w:jc w:val="center"/>
      <w:rPr>
        <w:sz w:val="20"/>
        <w:szCs w:val="20"/>
      </w:rPr>
    </w:pPr>
    <w:r w:rsidRPr="00A75AD6">
      <w:rPr>
        <w:sz w:val="20"/>
        <w:szCs w:val="20"/>
      </w:rPr>
      <w:t xml:space="preserve">Rua Dorval Antunes Pereira, 950 – Centro        </w:t>
    </w:r>
  </w:p>
  <w:p w14:paraId="3A7B93E1" w14:textId="77777777" w:rsidR="00A75AD6" w:rsidRDefault="00A75AD6" w:rsidP="00A75AD6">
    <w:pPr>
      <w:pStyle w:val="Corpodetexto"/>
      <w:spacing w:before="12"/>
      <w:ind w:left="19" w:right="18" w:firstLine="2"/>
      <w:jc w:val="center"/>
      <w:rPr>
        <w:sz w:val="20"/>
        <w:szCs w:val="20"/>
      </w:rPr>
    </w:pPr>
    <w:r w:rsidRPr="00A75AD6">
      <w:rPr>
        <w:sz w:val="20"/>
        <w:szCs w:val="20"/>
      </w:rPr>
      <w:t xml:space="preserve">E-mail: </w:t>
    </w:r>
    <w:hyperlink r:id="rId1" w:history="1">
      <w:r w:rsidRPr="00A75AD6">
        <w:rPr>
          <w:rStyle w:val="Hyperlink"/>
          <w:sz w:val="20"/>
          <w:szCs w:val="20"/>
        </w:rPr>
        <w:t>compras@muitoscapoes.rs.gov.br</w:t>
      </w:r>
    </w:hyperlink>
    <w:r w:rsidRPr="00A75AD6">
      <w:rPr>
        <w:sz w:val="20"/>
        <w:szCs w:val="20"/>
      </w:rPr>
      <w:t xml:space="preserve">   </w:t>
    </w:r>
  </w:p>
  <w:p w14:paraId="31E4E133" w14:textId="77777777" w:rsidR="00A75AD6" w:rsidRPr="00A75AD6" w:rsidRDefault="00A75AD6" w:rsidP="00A75AD6">
    <w:pPr>
      <w:pStyle w:val="Corpodetexto"/>
      <w:spacing w:before="12"/>
      <w:ind w:left="19" w:right="18" w:firstLine="2"/>
      <w:jc w:val="center"/>
      <w:rPr>
        <w:sz w:val="20"/>
        <w:szCs w:val="20"/>
      </w:rPr>
    </w:pPr>
    <w:r w:rsidRPr="00A75AD6">
      <w:rPr>
        <w:sz w:val="20"/>
        <w:szCs w:val="20"/>
      </w:rPr>
      <w:t>Muitos Capões - RS CEP 95.230-000</w:t>
    </w:r>
  </w:p>
  <w:p w14:paraId="34A03FCA" w14:textId="77777777" w:rsidR="00A75AD6" w:rsidRPr="00A75AD6" w:rsidRDefault="00A75AD6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563D4" w14:textId="77777777" w:rsidR="00523E59" w:rsidRDefault="00523E59" w:rsidP="00A75AD6">
      <w:pPr>
        <w:spacing w:after="0" w:line="240" w:lineRule="auto"/>
      </w:pPr>
      <w:r>
        <w:separator/>
      </w:r>
    </w:p>
  </w:footnote>
  <w:footnote w:type="continuationSeparator" w:id="0">
    <w:p w14:paraId="37123117" w14:textId="77777777" w:rsidR="00523E59" w:rsidRDefault="00523E59" w:rsidP="00A7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C5BA" w14:textId="77777777" w:rsidR="00A75AD6" w:rsidRDefault="00A75AD6" w:rsidP="00A75AD6">
    <w:pPr>
      <w:pStyle w:val="Cabealho"/>
      <w:tabs>
        <w:tab w:val="clear" w:pos="4252"/>
        <w:tab w:val="clear" w:pos="8504"/>
        <w:tab w:val="left" w:pos="301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C05067" wp14:editId="00D95238">
              <wp:simplePos x="0" y="0"/>
              <wp:positionH relativeFrom="page">
                <wp:posOffset>2324735</wp:posOffset>
              </wp:positionH>
              <wp:positionV relativeFrom="page">
                <wp:posOffset>363220</wp:posOffset>
              </wp:positionV>
              <wp:extent cx="4091940" cy="612140"/>
              <wp:effectExtent l="0" t="0" r="381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82255" w14:textId="77777777" w:rsidR="00A75AD6" w:rsidRPr="00A75AD6" w:rsidRDefault="00A75AD6" w:rsidP="00A75AD6">
                          <w:pPr>
                            <w:pStyle w:val="Corpodetexto"/>
                            <w:spacing w:before="12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  <w:r w:rsidRPr="00A75AD6">
                            <w:rPr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5099E301" w14:textId="77777777" w:rsidR="00A75AD6" w:rsidRPr="00A75AD6" w:rsidRDefault="00A75AD6" w:rsidP="00A75AD6">
                          <w:pPr>
                            <w:ind w:left="20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A75AD6">
                            <w:rPr>
                              <w:b/>
                              <w:sz w:val="30"/>
                              <w:szCs w:val="30"/>
                            </w:rPr>
                            <w:t>MUNICÍPIO DE MUITOS CAPÕES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BD2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05pt;margin-top:28.6pt;width:322.2pt;height:4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rk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b7ESJAWWvRIB4Pu5IAiW52+0yk4PXTgZgbYhi47prq7l+VXjYRcNURs6a1Ssm8oqSC70N70T66O&#10;ONqCbPoPsoIwZGekAxpq1drSQTEQoEOXno6dsamUsBkHSZjEcFTC2TyMQrBtCJJOtzulzTsqW2SN&#10;DCvovEMn+3ttRtfJxQYTsmCcwz5JuTjbAMxxB2LDVXtms3DN/JEEyXqxXsReHM3XXhzkuXdbrGJv&#10;XoRXs/wyX63y8KeNG8Zpw6qKChtmElYY/1njDhIfJXGUlpacVRbOpqTVdrPiCu0JCLtw36EgJ27+&#10;eRquXsDlBaUwioO7KPGK+eLKi4t45iVXwcILwuQumQdxEufFOaV7Jui/U0J9hpNZNBvF9Ftugfte&#10;cyNpywyMDs7aDC+OTiS1ElyLyrXWEMZH+6QUNv3nUkC7p0Y7wVqNjmo1w2YAFKvijayeQLpKgrJA&#10;hDDvwGik+o5RD7Mjw/rbjiiKEX8vQP520EyGmozNZBBRwtUMG4xGc2XGgbTrFNs2gDw+MCFv4YnU&#10;zKn3OYvDw4J54EgcZpcdOKf/zut5wi5/AQAA//8DAFBLAwQUAAYACAAAACEAR/XXBOAAAAALAQAA&#10;DwAAAGRycy9kb3ducmV2LnhtbEyPwU7DMAyG70i8Q2QkbizpphZWmk4TghMSoiuHHdPGa6M1Tmmy&#10;rbw92Qlutvzp9/cXm9kO7IyTN44kJAsBDKl12lAn4at+e3gC5oMirQZHKOEHPWzK25tC5dpdqMLz&#10;LnQshpDPlYQ+hDHn3Lc9WuUXbkSKt4ObrApxnTquJ3WJ4XbgSyEybpWh+KFXI7702B53Jythu6fq&#10;1Xx/NJ/VoTJ1vRb0nh2lvL+bt8/AAs7hD4arflSHMjo17kTas0HCKsuSiEpIH5fAroBIRAqsiVO6&#10;yoCXBf/fofwFAAD//wMAUEsBAi0AFAAGAAgAAAAhALaDOJL+AAAA4QEAABMAAAAAAAAAAAAAAAAA&#10;AAAAAFtDb250ZW50X1R5cGVzXS54bWxQSwECLQAUAAYACAAAACEAOP0h/9YAAACUAQAACwAAAAAA&#10;AAAAAAAAAAAvAQAAX3JlbHMvLnJlbHNQSwECLQAUAAYACAAAACEAVkIK5KsCAACpBQAADgAAAAAA&#10;AAAAAAAAAAAuAgAAZHJzL2Uyb0RvYy54bWxQSwECLQAUAAYACAAAACEAR/XXBOAAAAALAQAADwAA&#10;AAAAAAAAAAAAAAAFBQAAZHJzL2Rvd25yZXYueG1sUEsFBgAAAAAEAAQA8wAAABIGAAAAAA==&#10;" filled="f" stroked="f">
              <v:textbox inset="0,0,0,0">
                <w:txbxContent>
                  <w:p w:rsidR="00A75AD6" w:rsidRPr="00A75AD6" w:rsidRDefault="00A75AD6" w:rsidP="00A75AD6">
                    <w:pPr>
                      <w:pStyle w:val="Corpodetexto"/>
                      <w:spacing w:before="12"/>
                      <w:ind w:left="20"/>
                      <w:rPr>
                        <w:sz w:val="32"/>
                        <w:szCs w:val="32"/>
                      </w:rPr>
                    </w:pPr>
                    <w:r w:rsidRPr="00A75AD6">
                      <w:rPr>
                        <w:sz w:val="32"/>
                        <w:szCs w:val="32"/>
                      </w:rPr>
                      <w:t>ESTADO DO RIO GRANDE DO SUL</w:t>
                    </w:r>
                  </w:p>
                  <w:p w:rsidR="00A75AD6" w:rsidRPr="00A75AD6" w:rsidRDefault="00A75AD6" w:rsidP="00A75AD6">
                    <w:pPr>
                      <w:ind w:left="20"/>
                      <w:rPr>
                        <w:b/>
                        <w:sz w:val="30"/>
                        <w:szCs w:val="30"/>
                      </w:rPr>
                    </w:pPr>
                    <w:r w:rsidRPr="00A75AD6">
                      <w:rPr>
                        <w:b/>
                        <w:sz w:val="30"/>
                        <w:szCs w:val="30"/>
                      </w:rPr>
                      <w:t>MUNICÍPIO DE MUITOS CAPÕES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3D6CE" wp14:editId="5BC479F9">
              <wp:simplePos x="0" y="0"/>
              <wp:positionH relativeFrom="column">
                <wp:posOffset>70485</wp:posOffset>
              </wp:positionH>
              <wp:positionV relativeFrom="paragraph">
                <wp:posOffset>-236220</wp:posOffset>
              </wp:positionV>
              <wp:extent cx="1135380" cy="853440"/>
              <wp:effectExtent l="0" t="0" r="0" b="381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38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5CB35A" w14:textId="77777777" w:rsidR="00A75AD6" w:rsidRDefault="00A75AD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9D1B79" wp14:editId="5233ADF3">
                                <wp:extent cx="876935" cy="701040"/>
                                <wp:effectExtent l="0" t="0" r="0" b="381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Brasão_Muitos_Capões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1390" cy="7445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5.55pt;margin-top:-18.6pt;width:89.4pt;height:6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7SMgIAAF4EAAAOAAAAZHJzL2Uyb0RvYy54bWysVE2P2yAQvVfqf0DcG+dzm1pxVmlWqSqt&#10;dldKqj0TDDGSYSiQ2Omv74CdbLTtqeoFD8xjPt4bvLhvdU1OwnkFpqCjwZASYTiUyhwK+mO3+TSn&#10;xAdmSlaDEQU9C0/vlx8/LBqbizFUUJfCEQxifN7YglYh2DzLPK+EZn4AVhh0SnCaBdy6Q1Y61mB0&#10;XWfj4fAua8CV1gEX3uPpQ+ekyxRfSsHDs5ReBFIXFGsLaXVp3cc1Wy5YfnDMVor3ZbB/qEIzZTDp&#10;NdQDC4wcnfojlFbcgQcZBhx0BlIqLlIP2M1o+K6bbcWsSL0gOd5eafL/Lyx/Or04okrUjhLDNEq0&#10;ZqplpBRkJ9oAZBQ5aqzPEbq1CA7tV2gjvj/3eBhbb6XT8YtNEfQj2+crwxiJ8HhpNJlN5uji6JvP&#10;JtNpkiB7u22dD98EaBKNgjpUMBHLTo8+YEaEXiAxmYGNquukYm1IU9C7yWyYLlw9eKM2eDH20NUa&#10;rdDu277vvo89lGdsz0E3JN7yjcIaHpkPL8zhVGDZOOnhGRdZA+aC3qKkAvfrb+cRj2Khl5IGp6yg&#10;/ueROUFJ/d2gjF9GkQES0mY6+zzGjbv17G895qjXgIOMUmF1yYz4UF9M6UC/4oNYxazoYoZj7oKG&#10;i7kO3ezjg+JitUogHETLwqPZWh5DR1Yjw7v2lTnbyxBQwCe4zCPL36nRYTs9VscAUiWpIs8dqz39&#10;OMRJwf7BxVdyu0+ot9/C8jcAAAD//wMAUEsDBBQABgAIAAAAIQBPe0c53wAAAAkBAAAPAAAAZHJz&#10;L2Rvd25yZXYueG1sTI/BToNAEIbvJr7DZky8tQsYFZClaUgaE6OH1l68DewUiOwsstsWfXq3Jz3+&#10;M1/++aZYzWYQJ5pcb1lBvIxAEDdW99wq2L9vFikI55E1DpZJwTc5WJXXVwXm2p55S6edb0UoYZej&#10;gs77MZfSNR0ZdEs7EofdwU4GfYhTK/WE51BuBplE0YM02HO40OFIVUfN5+5oFLxUmzfc1olJf4bq&#10;+fWwHr/2H/dK3d7M6ycQnmb/B8NFP6hDGZxqe2TtxBByHAdSweLuMQFxAdIsA1EryMJAloX8/0H5&#10;CwAA//8DAFBLAQItABQABgAIAAAAIQC2gziS/gAAAOEBAAATAAAAAAAAAAAAAAAAAAAAAABbQ29u&#10;dGVudF9UeXBlc10ueG1sUEsBAi0AFAAGAAgAAAAhADj9If/WAAAAlAEAAAsAAAAAAAAAAAAAAAAA&#10;LwEAAF9yZWxzLy5yZWxzUEsBAi0AFAAGAAgAAAAhAAtSHtIyAgAAXgQAAA4AAAAAAAAAAAAAAAAA&#10;LgIAAGRycy9lMm9Eb2MueG1sUEsBAi0AFAAGAAgAAAAhAE97RznfAAAACQEAAA8AAAAAAAAAAAAA&#10;AAAAjAQAAGRycy9kb3ducmV2LnhtbFBLBQYAAAAABAAEAPMAAACYBQAAAAA=&#10;" filled="f" stroked="f" strokeweight=".5pt">
              <v:textbox>
                <w:txbxContent>
                  <w:p w:rsidR="00A75AD6" w:rsidRDefault="00A75AD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BBFA46C" wp14:editId="62139F52">
                          <wp:extent cx="876935" cy="701040"/>
                          <wp:effectExtent l="0" t="0" r="0" b="381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Brasão_Muitos_Capões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1390" cy="7445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D6"/>
    <w:rsid w:val="001A5057"/>
    <w:rsid w:val="001F0C63"/>
    <w:rsid w:val="004B7B70"/>
    <w:rsid w:val="00500EF8"/>
    <w:rsid w:val="00523E59"/>
    <w:rsid w:val="007577F8"/>
    <w:rsid w:val="00A75AD6"/>
    <w:rsid w:val="00A82A94"/>
    <w:rsid w:val="00EC256D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862325"/>
  <w15:chartTrackingRefBased/>
  <w15:docId w15:val="{4B6E32A6-6D98-4423-8339-4A9C8F96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AD6"/>
  </w:style>
  <w:style w:type="paragraph" w:styleId="Rodap">
    <w:name w:val="footer"/>
    <w:basedOn w:val="Normal"/>
    <w:link w:val="RodapChar"/>
    <w:uiPriority w:val="99"/>
    <w:unhideWhenUsed/>
    <w:rsid w:val="00A75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AD6"/>
  </w:style>
  <w:style w:type="paragraph" w:styleId="Corpodetexto">
    <w:name w:val="Body Text"/>
    <w:basedOn w:val="Normal"/>
    <w:link w:val="CorpodetextoChar"/>
    <w:uiPriority w:val="1"/>
    <w:qFormat/>
    <w:rsid w:val="00A75AD6"/>
    <w:pPr>
      <w:widowControl w:val="0"/>
      <w:autoSpaceDE w:val="0"/>
      <w:autoSpaceDN w:val="0"/>
      <w:spacing w:after="0" w:line="240" w:lineRule="auto"/>
      <w:ind w:left="224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75AD6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75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muitoscapoe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Paulo Orci</cp:lastModifiedBy>
  <cp:revision>2</cp:revision>
  <dcterms:created xsi:type="dcterms:W3CDTF">2019-03-07T16:04:00Z</dcterms:created>
  <dcterms:modified xsi:type="dcterms:W3CDTF">2019-03-07T16:04:00Z</dcterms:modified>
</cp:coreProperties>
</file>